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3BF" w:rsidRPr="00A843BF" w:rsidRDefault="00213BAA" w:rsidP="00A843B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u w:val="single"/>
          <w:lang w:eastAsia="ru-RU"/>
        </w:rPr>
      </w:pPr>
      <w:bookmarkStart w:id="0" w:name="_GoBack"/>
      <w:r w:rsidRPr="00A843B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u w:val="single"/>
          <w:lang w:eastAsia="ru-RU"/>
        </w:rPr>
        <w:t xml:space="preserve">Книжка малышка </w:t>
      </w:r>
      <w:r w:rsidR="002C2669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u w:val="single"/>
          <w:lang w:eastAsia="ru-RU"/>
        </w:rPr>
        <w:t xml:space="preserve">своими руками </w:t>
      </w:r>
      <w:r w:rsidRPr="00A843B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u w:val="single"/>
          <w:lang w:eastAsia="ru-RU"/>
        </w:rPr>
        <w:t>для ребенка 3х лет</w:t>
      </w:r>
    </w:p>
    <w:bookmarkEnd w:id="0"/>
    <w:p w:rsidR="00564DCE" w:rsidRPr="003576AD" w:rsidRDefault="009E25D5" w:rsidP="00A843B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u w:val="single"/>
          <w:lang w:eastAsia="ru-RU"/>
        </w:rPr>
      </w:pPr>
      <w:r w:rsidRPr="00213BAA">
        <w:rPr>
          <w:rFonts w:ascii="Times New Roman" w:eastAsia="Times New Roman" w:hAnsi="Times New Roman" w:cs="Times New Roman"/>
          <w:noProof/>
          <w:color w:val="40404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32B15A4" wp14:editId="66EA020D">
            <wp:simplePos x="0" y="0"/>
            <wp:positionH relativeFrom="margin">
              <wp:posOffset>25400</wp:posOffset>
            </wp:positionH>
            <wp:positionV relativeFrom="margin">
              <wp:posOffset>3060065</wp:posOffset>
            </wp:positionV>
            <wp:extent cx="1675765" cy="1257300"/>
            <wp:effectExtent l="0" t="0" r="635" b="0"/>
            <wp:wrapSquare wrapText="bothSides"/>
            <wp:docPr id="1" name="Рисунок 1" descr="Книжка малышка своими руками для детского сада. Пошаговые мастер-классы с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нижка малышка своими руками для детского сада. Пошаговые мастер-классы с фот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6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BAA" w:rsidRPr="00213BA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r w:rsidR="00213BAA" w:rsidRPr="008E122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Книжка ма</w:t>
      </w:r>
      <w:r w:rsidR="00564DCE" w:rsidRPr="008E122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лышка своими руками </w:t>
      </w:r>
      <w:r w:rsidR="00213BAA" w:rsidRPr="00213BA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может быть выполнена самым простым способом - из бумаги, с прошитыми страницами. Над такой поделкой дет</w:t>
      </w:r>
      <w:r w:rsidR="003576A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  трудят</w:t>
      </w:r>
      <w:r w:rsidR="00564DCE" w:rsidRPr="008E122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ся с  родителями</w:t>
      </w:r>
      <w:proofErr w:type="gramStart"/>
      <w:r w:rsidR="00564DCE" w:rsidRPr="008E122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="00213BAA" w:rsidRPr="00213BA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  <w:proofErr w:type="gramEnd"/>
      <w:r w:rsidR="00213BAA" w:rsidRPr="00213BA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Самая интересная тематика</w:t>
      </w:r>
      <w:r w:rsidR="00564DCE" w:rsidRPr="008E122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для детей, конечно же, мультфильмы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и сказки.</w:t>
      </w:r>
      <w:r w:rsidR="00564DCE" w:rsidRPr="008E122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Для  создания книжки</w:t>
      </w:r>
      <w:r w:rsidR="00213BAA" w:rsidRPr="00213BA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достаточно подготовить листы цветной бумаги и клей. Когда будет готова заготовка, на каждую страничку можно приклеить бумажную аппликацию. К тому же, совместное творчество родителей и детей - процесс увлекательный и веселый, а воспитатели часто дают задание для такого совместного творческого времяпровожде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ния.</w:t>
      </w:r>
      <w:r w:rsidR="00213BAA" w:rsidRPr="00213BA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Выберите тематику, интересную детям, а в то же время познавательную. Если вы читаете на ночь деткам сказки, и они уже знают различных сказочных персонажей, то ваша книжечка может получить на</w:t>
      </w:r>
      <w:r w:rsidR="00564DCE" w:rsidRPr="008E122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звание «Путешествие по сказкам», «Моя любимая книжка».</w:t>
      </w:r>
      <w:r w:rsidR="00213BAA" w:rsidRPr="00213BA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Заранее надо подготовить разноцветные листы картона, ножницы и клей, а еще тонкую ленточку, чтобы соединить страницы. Пригодиться в процессе работы может и двухсторонний скотч, который можно использовать вместо клея. На двухсторонний скотч приклеивать бумажные аппликации будет проще, не беспокоясь, что клей выступит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за границы бумажных элементов.</w:t>
      </w:r>
      <w:r w:rsidR="00213BAA" w:rsidRPr="00213BA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Понадобится и цветной принтер, который поможет вам распечатать выбранные сказочные пейзажи, картинки и сценки. Если принтера нет, то можно использовать детские журналы. Листы картона надо согнуть пополам и обрезать края полукругом с помощью фигурных ножниц. Вырезание картона ляжет на плечи родителей, а вот вырезать бумажные элементы фигурными ножницами можно поручить детям. Они с удовольствием займутся этим простым занятием.</w:t>
      </w:r>
    </w:p>
    <w:p w:rsidR="00213BAA" w:rsidRPr="008E1224" w:rsidRDefault="009E25D5" w:rsidP="008E122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13BAA">
        <w:rPr>
          <w:rFonts w:ascii="Times New Roman" w:eastAsia="Times New Roman" w:hAnsi="Times New Roman" w:cs="Times New Roman"/>
          <w:noProof/>
          <w:color w:val="40404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FCB6154" wp14:editId="086198E7">
            <wp:simplePos x="0" y="0"/>
            <wp:positionH relativeFrom="margin">
              <wp:posOffset>5024755</wp:posOffset>
            </wp:positionH>
            <wp:positionV relativeFrom="margin">
              <wp:posOffset>4053205</wp:posOffset>
            </wp:positionV>
            <wp:extent cx="1720850" cy="1290320"/>
            <wp:effectExtent l="0" t="0" r="0" b="5080"/>
            <wp:wrapSquare wrapText="bothSides"/>
            <wp:docPr id="2" name="Рисунок 2" descr="Книжка малышка своими руками для детского сада. Пошаговые мастер-классы с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нижка малышка своими руками для детского сада. Пошаговые мастер-классы с фот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BAA" w:rsidRPr="00213BA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 линии сгиба всех бумажных страниц, приблизительно посередине, следует сделать два отверстия, в которые можно продеть ленточку, чтобы соединить все страницы. Ленточку с внешней с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тороны надо завязать на бантик.</w:t>
      </w:r>
      <w:r w:rsidR="00213BAA" w:rsidRPr="00213BA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Когда заготовка для книжки готова, ее можно украсить сказочными мотивами и пейзажами, на страницах расположатся любимые сказочные персонажи вашего ребенка. Отдельно можно распечатать загадки по сказкам или отрывки из любимых сказок, которые можно приклеить рядом с картинками. Обязательно надо сделать и красивую обложку с надписью.</w:t>
      </w:r>
    </w:p>
    <w:p w:rsidR="008E1224" w:rsidRPr="00213BAA" w:rsidRDefault="008E1224" w:rsidP="008E122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:rsidR="00A843BF" w:rsidRDefault="00213BAA" w:rsidP="00A843B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u w:val="single"/>
          <w:lang w:eastAsia="ru-RU"/>
        </w:rPr>
      </w:pPr>
      <w:r w:rsidRPr="003576AD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u w:val="single"/>
          <w:lang w:eastAsia="ru-RU"/>
        </w:rPr>
        <w:t>Книжка малышка своими ру</w:t>
      </w:r>
      <w:r w:rsidR="008E1224" w:rsidRPr="003576AD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u w:val="single"/>
          <w:lang w:eastAsia="ru-RU"/>
        </w:rPr>
        <w:t>ками для детского сада из фетра</w:t>
      </w:r>
      <w:r w:rsidR="003576AD" w:rsidRPr="003576AD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u w:val="single"/>
          <w:lang w:eastAsia="ru-RU"/>
        </w:rPr>
        <w:t>.</w:t>
      </w:r>
    </w:p>
    <w:p w:rsidR="009E25D5" w:rsidRPr="003576AD" w:rsidRDefault="009E25D5" w:rsidP="00A843B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color w:val="40404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F44E68B" wp14:editId="314D23D6">
            <wp:simplePos x="0" y="0"/>
            <wp:positionH relativeFrom="margin">
              <wp:posOffset>4747260</wp:posOffset>
            </wp:positionH>
            <wp:positionV relativeFrom="margin">
              <wp:posOffset>6942455</wp:posOffset>
            </wp:positionV>
            <wp:extent cx="2112010" cy="1257300"/>
            <wp:effectExtent l="0" t="0" r="2540" b="0"/>
            <wp:wrapSquare wrapText="bothSides"/>
            <wp:docPr id="3" name="Рисунок 3" descr="C:\Users\4GD\Desktop\kak-sdelat-knijku-svoim-rukami-knijku-dlya-detskoe-sada-87946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GD\Desktop\kak-sdelat-knijku-svoim-rukami-knijku-dlya-detskoe-sada-87946-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BAA" w:rsidRPr="00213BA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br/>
      </w:r>
      <w:r w:rsidR="00213BAA" w:rsidRPr="008E122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Книжка малышка </w:t>
      </w:r>
      <w:r w:rsidR="008E1224" w:rsidRPr="008E122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своими руками из фетра </w:t>
      </w:r>
      <w:r w:rsidR="00213BAA" w:rsidRPr="008E122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для</w:t>
      </w:r>
      <w:r w:rsidR="008E1224" w:rsidRPr="008E122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 родителей и </w:t>
      </w:r>
      <w:r w:rsidR="00213BAA" w:rsidRPr="008E122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 ребенка 3х лет</w:t>
      </w:r>
      <w:r w:rsidR="00213BAA" w:rsidRPr="00213BA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- это уникальная в своем роде развивающая игрушка, которая сочетает в себе много различных функций. Здесь и воспитание, и развитие мелкой моторики, и развитие фантазии. Фетр можно шить ручными стежками, поэтому вовсе необязательно</w:t>
      </w:r>
      <w:r w:rsidR="008E1224" w:rsidRPr="008E122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пользоваться швейной машинкой.</w:t>
      </w:r>
      <w:r w:rsidR="00213BAA" w:rsidRPr="00213BA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Сначала надо продумать тематику и расположение на страницах элементов, для первого раза, вы можете взять любой из предложенных примеров, а уже совсем скоро сможете разрабатывать самостояте</w:t>
      </w:r>
      <w:r w:rsidR="008E1224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льный дизайн фетровой книжечки.</w:t>
      </w:r>
      <w:r w:rsidR="003576A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="00213BAA" w:rsidRPr="00213BAA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Для букв и фигурок следует заранее подобрать шаблоны и распечатать их на бумаге, только после этого перевести на фетр и вырезать. Вовсе необязательно все дополнительные элементы фетровой аппликации пришивать намертво, они могут присоединяться на застежках и липучках, креп</w:t>
      </w:r>
      <w:r w:rsidR="0002512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иться на ленточках и резинках.</w:t>
      </w:r>
    </w:p>
    <w:p w:rsidR="009E25D5" w:rsidRDefault="009E25D5" w:rsidP="00A843BF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404040"/>
          <w:sz w:val="24"/>
          <w:szCs w:val="24"/>
        </w:rPr>
      </w:pPr>
    </w:p>
    <w:p w:rsidR="007B1827" w:rsidRDefault="00025122" w:rsidP="003576AD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25122">
        <w:rPr>
          <w:rFonts w:ascii="Times New Roman" w:hAnsi="Times New Roman" w:cs="Times New Roman"/>
          <w:b/>
          <w:color w:val="404040"/>
          <w:sz w:val="24"/>
          <w:szCs w:val="24"/>
        </w:rPr>
        <w:t xml:space="preserve">Желаем удачи в вашем совместном творчестве и ждём ваши </w:t>
      </w:r>
      <w:r w:rsidRPr="00025122">
        <w:rPr>
          <w:rFonts w:ascii="Times New Roman" w:hAnsi="Times New Roman" w:cs="Times New Roman"/>
          <w:b/>
          <w:sz w:val="24"/>
          <w:szCs w:val="24"/>
        </w:rPr>
        <w:t xml:space="preserve">шедевры на  нашей выставке </w:t>
      </w:r>
      <w:proofErr w:type="gramStart"/>
      <w:r w:rsidRPr="0002512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7B1827" w:rsidRDefault="007B1827" w:rsidP="003576AD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25122">
        <w:rPr>
          <w:rFonts w:ascii="Times New Roman" w:hAnsi="Times New Roman" w:cs="Times New Roman"/>
          <w:b/>
          <w:sz w:val="24"/>
          <w:szCs w:val="24"/>
        </w:rPr>
        <w:t>конце</w:t>
      </w:r>
      <w:proofErr w:type="gramEnd"/>
      <w:r w:rsidRPr="00025122">
        <w:rPr>
          <w:rFonts w:ascii="Times New Roman" w:hAnsi="Times New Roman" w:cs="Times New Roman"/>
          <w:b/>
          <w:sz w:val="24"/>
          <w:szCs w:val="24"/>
        </w:rPr>
        <w:t xml:space="preserve"> февраля!</w:t>
      </w:r>
    </w:p>
    <w:p w:rsidR="00F03AEA" w:rsidRPr="00025122" w:rsidRDefault="00F03AEA" w:rsidP="007B182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:rsidR="007B1827" w:rsidRPr="00F03AEA" w:rsidRDefault="00F03AEA" w:rsidP="00F03A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3A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Составила воспитатель </w:t>
      </w:r>
      <w:proofErr w:type="spellStart"/>
      <w:r w:rsidRPr="00F03A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Шейченко</w:t>
      </w:r>
      <w:proofErr w:type="spellEnd"/>
      <w:r w:rsidRPr="00F03A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</w:t>
      </w:r>
      <w:proofErr w:type="gramStart"/>
      <w:r w:rsidRPr="00F03AE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</w:p>
    <w:p w:rsidR="007B1827" w:rsidRPr="007B1827" w:rsidRDefault="002C2669" w:rsidP="007B1827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7B1827" w:rsidRPr="007B1827">
          <w:rPr>
            <w:rStyle w:val="a6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admin@ped-kopilka.ru</w:t>
        </w:r>
      </w:hyperlink>
    </w:p>
    <w:p w:rsidR="007B1827" w:rsidRDefault="007B1827" w:rsidP="007B1827">
      <w:pPr>
        <w:shd w:val="clear" w:color="auto" w:fill="FFFFFF"/>
        <w:spacing w:after="0" w:line="240" w:lineRule="auto"/>
        <w:outlineLvl w:val="2"/>
        <w:rPr>
          <w:rFonts w:ascii="Arial" w:hAnsi="Arial" w:cs="Arial"/>
          <w:b/>
          <w:color w:val="111111"/>
          <w:shd w:val="clear" w:color="auto" w:fill="FFFFFF"/>
        </w:rPr>
      </w:pPr>
      <w:r w:rsidRPr="007B1827">
        <w:rPr>
          <w:rFonts w:ascii="Arial" w:hAnsi="Arial" w:cs="Arial"/>
          <w:b/>
          <w:color w:val="111111"/>
          <w:shd w:val="clear" w:color="auto" w:fill="FFFFFF"/>
        </w:rPr>
        <w:t>topotushky.ru.</w:t>
      </w:r>
    </w:p>
    <w:p w:rsidR="00F03AEA" w:rsidRPr="00F03AEA" w:rsidRDefault="00F03AEA" w:rsidP="00F03AEA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03A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http://nsportal.ru </w:t>
      </w:r>
    </w:p>
    <w:p w:rsidR="00F03AEA" w:rsidRPr="007B1827" w:rsidRDefault="00F03AEA" w:rsidP="007B1827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7B1827" w:rsidRDefault="007B1827" w:rsidP="00025122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sectPr w:rsidR="007B1827" w:rsidSect="00564DC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B8"/>
    <w:rsid w:val="00025122"/>
    <w:rsid w:val="002015B8"/>
    <w:rsid w:val="00213780"/>
    <w:rsid w:val="00213BAA"/>
    <w:rsid w:val="002C2669"/>
    <w:rsid w:val="003576AD"/>
    <w:rsid w:val="00564DCE"/>
    <w:rsid w:val="00593A4D"/>
    <w:rsid w:val="005F21CB"/>
    <w:rsid w:val="007B1827"/>
    <w:rsid w:val="008E1224"/>
    <w:rsid w:val="009E25D5"/>
    <w:rsid w:val="00A843BF"/>
    <w:rsid w:val="00F0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B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93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3A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B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93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3A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ped-kopilk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4GD</dc:creator>
  <cp:lastModifiedBy>4GD</cp:lastModifiedBy>
  <cp:revision>5</cp:revision>
  <dcterms:created xsi:type="dcterms:W3CDTF">2021-02-07T13:03:00Z</dcterms:created>
  <dcterms:modified xsi:type="dcterms:W3CDTF">2021-02-07T15:36:00Z</dcterms:modified>
</cp:coreProperties>
</file>